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93128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2F99AF" w14:textId="06AC3D0D" w:rsidR="00E01DF7" w:rsidRDefault="00797904" w:rsidP="00797904">
      <w:pPr>
        <w:ind w:left="720" w:firstLine="72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ANEXA NR.2 LA HOTĂRÂREA CONSILIULUI LOCAL AL MUNICIPIULUI CRAIOVA NR.356/2025</w:t>
      </w:r>
    </w:p>
    <w:p w14:paraId="6927935B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4D0086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19CED3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204CB2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0C8C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559"/>
      </w:tblGrid>
      <w:tr w:rsidR="00E01DF7" w14:paraId="13215ED2" w14:textId="77777777" w:rsidTr="00D05B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466E" w14:textId="77777777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  <w:p w14:paraId="3D00D2B4" w14:textId="77777777" w:rsidR="00A2415B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</w:t>
            </w:r>
            <w:proofErr w:type="spellEnd"/>
          </w:p>
          <w:p w14:paraId="06D3AF33" w14:textId="27DF4FB0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E4B7" w14:textId="77777777" w:rsidR="00E01DF7" w:rsidRDefault="00E01D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Titlul</w:t>
            </w:r>
            <w:proofErr w:type="spellEnd"/>
            <w:r w:rsidR="00C90A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1E6" w14:textId="77777777" w:rsidR="00844DEF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Inițiatorul</w:t>
            </w:r>
            <w:proofErr w:type="spellEnd"/>
          </w:p>
          <w:p w14:paraId="5C450ED8" w14:textId="77777777" w:rsidR="00E01DF7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097" w14:textId="77777777" w:rsidR="00E01DF7" w:rsidRDefault="00E01DF7">
            <w:pPr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Comisiile de specialitate cu atribuții de avizare a proiectului de hotărâre</w:t>
            </w:r>
          </w:p>
        </w:tc>
      </w:tr>
      <w:tr w:rsidR="00882BB3" w14:paraId="67B033F0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367" w14:textId="77777777" w:rsidR="00882BB3" w:rsidRDefault="00882BB3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1E8" w14:textId="5A747C91" w:rsidR="00882BB3" w:rsidRPr="00CB037A" w:rsidRDefault="00A2415B" w:rsidP="00CB037A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B037A"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privind</w:t>
            </w:r>
            <w:r w:rsidR="009E10E5" w:rsidRPr="00CB037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rectificarea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bugetului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de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venituri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şi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cheltuieli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al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municipiului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Craiova,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pe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B037A" w:rsidRPr="00CB037A">
              <w:rPr>
                <w:rFonts w:ascii="Times New Roman" w:hAnsi="Times New Roman"/>
                <w:szCs w:val="28"/>
              </w:rPr>
              <w:t>anul</w:t>
            </w:r>
            <w:proofErr w:type="spellEnd"/>
            <w:r w:rsidR="00CB037A" w:rsidRPr="00CB037A">
              <w:rPr>
                <w:rFonts w:ascii="Times New Roman" w:hAnsi="Times New Roman"/>
                <w:szCs w:val="28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2CD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2128744A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882BB3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2802116D" w14:textId="77777777" w:rsidR="00882BB3" w:rsidRPr="00864D41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491" w14:textId="41DBA65C" w:rsidR="00882BB3" w:rsidRDefault="00055DDA" w:rsidP="00CB0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I, </w:t>
            </w:r>
            <w:r w:rsidR="00882BB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</w:tbl>
    <w:p w14:paraId="60D666C6" w14:textId="18AEDD5D" w:rsidR="00797904" w:rsidRDefault="00797904"/>
    <w:p w14:paraId="7DD755EA" w14:textId="77777777" w:rsidR="00797904" w:rsidRPr="00797904" w:rsidRDefault="00797904" w:rsidP="00797904"/>
    <w:p w14:paraId="5284A089" w14:textId="77777777" w:rsidR="00797904" w:rsidRPr="00797904" w:rsidRDefault="00797904" w:rsidP="00797904"/>
    <w:p w14:paraId="014A940F" w14:textId="77777777" w:rsidR="00797904" w:rsidRPr="00797904" w:rsidRDefault="00797904" w:rsidP="00797904"/>
    <w:p w14:paraId="2836BE6F" w14:textId="77777777" w:rsidR="00797904" w:rsidRPr="00797904" w:rsidRDefault="00797904" w:rsidP="00797904">
      <w:bookmarkStart w:id="0" w:name="_GoBack"/>
      <w:bookmarkEnd w:id="0"/>
    </w:p>
    <w:p w14:paraId="11EFE3D6" w14:textId="77777777" w:rsidR="00797904" w:rsidRPr="00797904" w:rsidRDefault="00797904" w:rsidP="00797904"/>
    <w:p w14:paraId="076EF0C3" w14:textId="3B044F53" w:rsidR="00797904" w:rsidRPr="00797904" w:rsidRDefault="00797904" w:rsidP="007979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64010A" w14:textId="3C117632" w:rsidR="002C1954" w:rsidRPr="00797904" w:rsidRDefault="00797904" w:rsidP="00797904">
      <w:pPr>
        <w:tabs>
          <w:tab w:val="left" w:pos="3660"/>
        </w:tabs>
        <w:jc w:val="center"/>
        <w:rPr>
          <w:rFonts w:ascii="Times New Roman" w:hAnsi="Times New Roman"/>
          <w:b/>
          <w:sz w:val="28"/>
          <w:szCs w:val="28"/>
        </w:rPr>
      </w:pPr>
      <w:r w:rsidRPr="00797904">
        <w:rPr>
          <w:rFonts w:ascii="Times New Roman" w:hAnsi="Times New Roman"/>
          <w:b/>
          <w:sz w:val="28"/>
          <w:szCs w:val="28"/>
        </w:rPr>
        <w:t>PREŞEDINTE DE ŞEDINŢĂ,</w:t>
      </w:r>
    </w:p>
    <w:p w14:paraId="577A0C66" w14:textId="652AF54D" w:rsidR="00797904" w:rsidRPr="00797904" w:rsidRDefault="00797904" w:rsidP="00797904">
      <w:pPr>
        <w:tabs>
          <w:tab w:val="left" w:pos="3660"/>
        </w:tabs>
        <w:jc w:val="center"/>
        <w:rPr>
          <w:rFonts w:ascii="Times New Roman" w:hAnsi="Times New Roman"/>
          <w:b/>
          <w:sz w:val="28"/>
          <w:szCs w:val="28"/>
        </w:rPr>
      </w:pPr>
      <w:r w:rsidRPr="00797904">
        <w:rPr>
          <w:rFonts w:ascii="Times New Roman" w:hAnsi="Times New Roman"/>
          <w:b/>
          <w:sz w:val="28"/>
          <w:szCs w:val="28"/>
        </w:rPr>
        <w:t>Cosmin Ion CORÂŢU</w:t>
      </w:r>
    </w:p>
    <w:sectPr w:rsidR="00797904" w:rsidRPr="007979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6338"/>
    <w:multiLevelType w:val="hybridMultilevel"/>
    <w:tmpl w:val="5BC87DC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6"/>
    <w:rsid w:val="00035BBE"/>
    <w:rsid w:val="00055DDA"/>
    <w:rsid w:val="001241E5"/>
    <w:rsid w:val="001C3F9B"/>
    <w:rsid w:val="002322D0"/>
    <w:rsid w:val="00245863"/>
    <w:rsid w:val="002C1954"/>
    <w:rsid w:val="00330B54"/>
    <w:rsid w:val="00383403"/>
    <w:rsid w:val="00473CB1"/>
    <w:rsid w:val="005B2BD1"/>
    <w:rsid w:val="005B7CE0"/>
    <w:rsid w:val="00602128"/>
    <w:rsid w:val="006770F7"/>
    <w:rsid w:val="00696E1F"/>
    <w:rsid w:val="006E507E"/>
    <w:rsid w:val="00716652"/>
    <w:rsid w:val="00720A06"/>
    <w:rsid w:val="007909E4"/>
    <w:rsid w:val="00797904"/>
    <w:rsid w:val="007E5BED"/>
    <w:rsid w:val="00834307"/>
    <w:rsid w:val="00844DEF"/>
    <w:rsid w:val="00864D41"/>
    <w:rsid w:val="00882BB3"/>
    <w:rsid w:val="00883EBD"/>
    <w:rsid w:val="008C64F5"/>
    <w:rsid w:val="009328CE"/>
    <w:rsid w:val="009E10E5"/>
    <w:rsid w:val="00A2415B"/>
    <w:rsid w:val="00A94EC6"/>
    <w:rsid w:val="00AA3781"/>
    <w:rsid w:val="00BB5431"/>
    <w:rsid w:val="00C87513"/>
    <w:rsid w:val="00C90A1E"/>
    <w:rsid w:val="00CB037A"/>
    <w:rsid w:val="00D05B1D"/>
    <w:rsid w:val="00D8417A"/>
    <w:rsid w:val="00E01DF7"/>
    <w:rsid w:val="00E3284F"/>
    <w:rsid w:val="00E34CC6"/>
    <w:rsid w:val="00E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5DE"/>
  <w15:chartTrackingRefBased/>
  <w15:docId w15:val="{BA3B1E0E-E4D8-45BF-B039-F83F5A2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DF7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0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sapl13</dc:creator>
  <cp:keywords/>
  <dc:description/>
  <cp:lastModifiedBy>utilizator sapl13</cp:lastModifiedBy>
  <cp:revision>5</cp:revision>
  <cp:lastPrinted>2025-01-29T07:39:00Z</cp:lastPrinted>
  <dcterms:created xsi:type="dcterms:W3CDTF">2025-08-25T11:51:00Z</dcterms:created>
  <dcterms:modified xsi:type="dcterms:W3CDTF">2025-09-24T10:02:00Z</dcterms:modified>
</cp:coreProperties>
</file>